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C07A3" w14:textId="3031EEA8" w:rsidR="00FE4148" w:rsidRPr="00AD540A" w:rsidRDefault="00032E1F" w:rsidP="00F31C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40A">
        <w:rPr>
          <w:rFonts w:ascii="Times New Roman" w:hAnsi="Times New Roman" w:cs="Times New Roman"/>
          <w:b/>
          <w:bCs/>
          <w:sz w:val="24"/>
          <w:szCs w:val="24"/>
        </w:rPr>
        <w:t>Годовой календарный график учебного процесса на 20</w:t>
      </w:r>
      <w:r w:rsidR="00AD2247" w:rsidRPr="00AD54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0280" w:rsidRPr="00AD54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540A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AD2247" w:rsidRPr="00AD54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0280" w:rsidRPr="00AD540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6443A" w:rsidRPr="00AD5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40A">
        <w:rPr>
          <w:rFonts w:ascii="Times New Roman" w:hAnsi="Times New Roman" w:cs="Times New Roman"/>
          <w:b/>
          <w:bCs/>
          <w:sz w:val="24"/>
          <w:szCs w:val="24"/>
        </w:rPr>
        <w:t>уч.год МКОУ СОШ с.Арка</w:t>
      </w:r>
    </w:p>
    <w:p w14:paraId="5B8DB50F" w14:textId="77777777" w:rsidR="00040B67" w:rsidRDefault="00040B67" w:rsidP="00F31C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7DDCF" w14:textId="77777777" w:rsidR="00F31CEF" w:rsidRDefault="00F31CEF" w:rsidP="00F31CEF">
      <w:pPr>
        <w:spacing w:after="0"/>
        <w:rPr>
          <w:rFonts w:ascii="Times New Roman" w:hAnsi="Times New Roman" w:cs="Times New Roman"/>
          <w:sz w:val="24"/>
          <w:szCs w:val="24"/>
        </w:rPr>
        <w:sectPr w:rsidR="00F31CEF" w:rsidSect="00AD540A"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</w:p>
    <w:p w14:paraId="39B5347A" w14:textId="77777777" w:rsidR="00032E1F" w:rsidRDefault="00077B97" w:rsidP="00F31C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14:paraId="77AB03D5" w14:textId="77777777" w:rsidR="00077B97" w:rsidRDefault="00077B97" w:rsidP="00F31C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040B67">
        <w:rPr>
          <w:rFonts w:ascii="Times New Roman" w:hAnsi="Times New Roman" w:cs="Times New Roman"/>
          <w:sz w:val="24"/>
          <w:szCs w:val="24"/>
        </w:rPr>
        <w:t>_____</w:t>
      </w:r>
      <w:r w:rsidR="002171A5">
        <w:rPr>
          <w:rFonts w:ascii="Times New Roman" w:hAnsi="Times New Roman" w:cs="Times New Roman"/>
          <w:sz w:val="24"/>
          <w:szCs w:val="24"/>
        </w:rPr>
        <w:t xml:space="preserve">__Задорожный </w:t>
      </w:r>
      <w:r w:rsidR="005A6BD2">
        <w:rPr>
          <w:rFonts w:ascii="Times New Roman" w:hAnsi="Times New Roman" w:cs="Times New Roman"/>
          <w:sz w:val="24"/>
          <w:szCs w:val="24"/>
        </w:rPr>
        <w:t>А.В.</w:t>
      </w:r>
    </w:p>
    <w:p w14:paraId="76BF0893" w14:textId="61C99452" w:rsidR="00077B97" w:rsidRDefault="00040B67" w:rsidP="00F31C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 20</w:t>
      </w:r>
      <w:r w:rsidR="00AD2247">
        <w:rPr>
          <w:rFonts w:ascii="Times New Roman" w:hAnsi="Times New Roman" w:cs="Times New Roman"/>
          <w:sz w:val="24"/>
          <w:szCs w:val="24"/>
        </w:rPr>
        <w:t>2</w:t>
      </w:r>
      <w:r w:rsidR="00CF02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9B8D588" w14:textId="77777777" w:rsidR="00F31CEF" w:rsidRDefault="00F31CEF" w:rsidP="00F31C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48C0F" w14:textId="77777777" w:rsidR="00040B67" w:rsidRDefault="00040B67" w:rsidP="00F31CEF">
      <w:pPr>
        <w:spacing w:after="0"/>
        <w:ind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74DE0A7D" w14:textId="77777777" w:rsidR="00040B67" w:rsidRDefault="00040B67" w:rsidP="00F31CEF">
      <w:pPr>
        <w:spacing w:after="0"/>
        <w:ind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с.А</w:t>
      </w:r>
      <w:r w:rsidR="00C35B2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14:paraId="054564F6" w14:textId="77777777" w:rsidR="00F31CEF" w:rsidRDefault="00F31CEF" w:rsidP="00F31CEF">
      <w:pPr>
        <w:spacing w:after="0"/>
        <w:ind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Л.А.Филиппова</w:t>
      </w:r>
    </w:p>
    <w:p w14:paraId="523ED51B" w14:textId="37C7B1B5" w:rsidR="00040B67" w:rsidRPr="00056E29" w:rsidRDefault="00040B67" w:rsidP="00F31CEF">
      <w:pPr>
        <w:spacing w:after="0"/>
        <w:ind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 20</w:t>
      </w:r>
      <w:r w:rsidR="00AD2247">
        <w:rPr>
          <w:rFonts w:ascii="Times New Roman" w:hAnsi="Times New Roman" w:cs="Times New Roman"/>
          <w:sz w:val="24"/>
          <w:szCs w:val="24"/>
        </w:rPr>
        <w:t>2</w:t>
      </w:r>
      <w:r w:rsidR="00CF02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F825F4C" w14:textId="77777777" w:rsidR="00040B67" w:rsidRDefault="00040B67" w:rsidP="00F31CEF">
      <w:pPr>
        <w:spacing w:after="0"/>
        <w:rPr>
          <w:rFonts w:ascii="Times New Roman" w:hAnsi="Times New Roman" w:cs="Times New Roman"/>
          <w:sz w:val="24"/>
          <w:szCs w:val="24"/>
        </w:rPr>
        <w:sectPr w:rsidR="00040B67" w:rsidSect="00F31CEF">
          <w:type w:val="continuous"/>
          <w:pgSz w:w="16838" w:h="11906" w:orient="landscape"/>
          <w:pgMar w:top="568" w:right="1134" w:bottom="426" w:left="1276" w:header="708" w:footer="708" w:gutter="0"/>
          <w:cols w:num="2" w:space="708"/>
          <w:docGrid w:linePitch="360"/>
        </w:sectPr>
      </w:pPr>
    </w:p>
    <w:tbl>
      <w:tblPr>
        <w:tblStyle w:val="a3"/>
        <w:tblW w:w="155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1"/>
        <w:gridCol w:w="937"/>
        <w:gridCol w:w="1604"/>
        <w:gridCol w:w="1335"/>
        <w:gridCol w:w="1009"/>
        <w:gridCol w:w="1152"/>
        <w:gridCol w:w="1295"/>
        <w:gridCol w:w="1207"/>
        <w:gridCol w:w="1122"/>
        <w:gridCol w:w="1594"/>
        <w:gridCol w:w="1008"/>
        <w:gridCol w:w="1152"/>
        <w:gridCol w:w="1296"/>
      </w:tblGrid>
      <w:tr w:rsidR="006F7C07" w:rsidRPr="00056E29" w14:paraId="474808D1" w14:textId="77777777" w:rsidTr="00F31CEF">
        <w:trPr>
          <w:trHeight w:val="286"/>
        </w:trPr>
        <w:tc>
          <w:tcPr>
            <w:tcW w:w="841" w:type="dxa"/>
            <w:vMerge w:val="restart"/>
          </w:tcPr>
          <w:p w14:paraId="578ED56D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541" w:type="dxa"/>
            <w:gridSpan w:val="2"/>
          </w:tcPr>
          <w:p w14:paraId="1D9EA93E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 xml:space="preserve">Учебные занятия </w:t>
            </w:r>
            <w:r w:rsidRPr="00507769">
              <w:rPr>
                <w:rFonts w:ascii="Times New Roman" w:hAnsi="Times New Roman" w:cs="Times New Roman"/>
                <w:szCs w:val="24"/>
                <w:lang w:val="en-US"/>
              </w:rPr>
              <w:t xml:space="preserve">I </w:t>
            </w:r>
            <w:r w:rsidRPr="00507769">
              <w:rPr>
                <w:rFonts w:ascii="Times New Roman" w:hAnsi="Times New Roman" w:cs="Times New Roman"/>
                <w:szCs w:val="24"/>
              </w:rPr>
              <w:t>четверть</w:t>
            </w:r>
          </w:p>
        </w:tc>
        <w:tc>
          <w:tcPr>
            <w:tcW w:w="1335" w:type="dxa"/>
            <w:vMerge w:val="restart"/>
          </w:tcPr>
          <w:p w14:paraId="6ACF5F8D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 xml:space="preserve">Каникулы </w:t>
            </w:r>
          </w:p>
          <w:p w14:paraId="30918E9F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1" w:type="dxa"/>
            <w:gridSpan w:val="2"/>
          </w:tcPr>
          <w:p w14:paraId="5B1940E7" w14:textId="77777777" w:rsidR="00F532C0" w:rsidRPr="00507769" w:rsidRDefault="00F532C0" w:rsidP="001C7DA6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 xml:space="preserve">Учебные занятия </w:t>
            </w:r>
            <w:r w:rsidRPr="0050776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1C7DA6" w:rsidRPr="0050776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0776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507769">
              <w:rPr>
                <w:rFonts w:ascii="Times New Roman" w:hAnsi="Times New Roman" w:cs="Times New Roman"/>
                <w:szCs w:val="24"/>
              </w:rPr>
              <w:t>четверть</w:t>
            </w:r>
          </w:p>
        </w:tc>
        <w:tc>
          <w:tcPr>
            <w:tcW w:w="1295" w:type="dxa"/>
            <w:vMerge w:val="restart"/>
          </w:tcPr>
          <w:p w14:paraId="72DBC145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 xml:space="preserve">Каникулы </w:t>
            </w:r>
          </w:p>
          <w:p w14:paraId="73926EB9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9" w:type="dxa"/>
            <w:gridSpan w:val="2"/>
          </w:tcPr>
          <w:p w14:paraId="53AE9662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 xml:space="preserve">Учебные занятия </w:t>
            </w:r>
            <w:r w:rsidRPr="0050776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1C7DA6" w:rsidRPr="00507769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0776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507769">
              <w:rPr>
                <w:rFonts w:ascii="Times New Roman" w:hAnsi="Times New Roman" w:cs="Times New Roman"/>
                <w:szCs w:val="24"/>
              </w:rPr>
              <w:t>четверть</w:t>
            </w:r>
          </w:p>
        </w:tc>
        <w:tc>
          <w:tcPr>
            <w:tcW w:w="1594" w:type="dxa"/>
            <w:vMerge w:val="restart"/>
          </w:tcPr>
          <w:p w14:paraId="6BCC0C15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 xml:space="preserve">Каникулы </w:t>
            </w:r>
          </w:p>
          <w:p w14:paraId="0DF883B5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11E176D2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 xml:space="preserve">Учебные занятия </w:t>
            </w:r>
            <w:r w:rsidRPr="0050776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1C7DA6" w:rsidRPr="00507769">
              <w:rPr>
                <w:rFonts w:ascii="Times New Roman" w:hAnsi="Times New Roman" w:cs="Times New Roman"/>
                <w:szCs w:val="24"/>
                <w:lang w:val="en-US"/>
              </w:rPr>
              <w:t>V</w:t>
            </w:r>
            <w:r w:rsidRPr="0050776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507769">
              <w:rPr>
                <w:rFonts w:ascii="Times New Roman" w:hAnsi="Times New Roman" w:cs="Times New Roman"/>
                <w:szCs w:val="24"/>
              </w:rPr>
              <w:t>четверть</w:t>
            </w:r>
          </w:p>
        </w:tc>
        <w:tc>
          <w:tcPr>
            <w:tcW w:w="1296" w:type="dxa"/>
            <w:vMerge w:val="restart"/>
          </w:tcPr>
          <w:p w14:paraId="11981562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 xml:space="preserve">Каникулы </w:t>
            </w:r>
          </w:p>
          <w:p w14:paraId="127901D5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07769" w:rsidRPr="00056E29" w14:paraId="17354280" w14:textId="77777777" w:rsidTr="00507769">
        <w:trPr>
          <w:trHeight w:val="220"/>
        </w:trPr>
        <w:tc>
          <w:tcPr>
            <w:tcW w:w="841" w:type="dxa"/>
            <w:vMerge/>
          </w:tcPr>
          <w:p w14:paraId="31871BDC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7" w:type="dxa"/>
          </w:tcPr>
          <w:p w14:paraId="274489E9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>число недель</w:t>
            </w:r>
          </w:p>
        </w:tc>
        <w:tc>
          <w:tcPr>
            <w:tcW w:w="1604" w:type="dxa"/>
          </w:tcPr>
          <w:p w14:paraId="0B6B71F6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>начало и конец</w:t>
            </w:r>
          </w:p>
        </w:tc>
        <w:tc>
          <w:tcPr>
            <w:tcW w:w="1335" w:type="dxa"/>
            <w:vMerge/>
          </w:tcPr>
          <w:p w14:paraId="33FF9454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9" w:type="dxa"/>
          </w:tcPr>
          <w:p w14:paraId="6EEA2990" w14:textId="77777777" w:rsidR="00F532C0" w:rsidRPr="00507769" w:rsidRDefault="003805EE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>число недель</w:t>
            </w:r>
          </w:p>
        </w:tc>
        <w:tc>
          <w:tcPr>
            <w:tcW w:w="1152" w:type="dxa"/>
          </w:tcPr>
          <w:p w14:paraId="28496B5B" w14:textId="77777777" w:rsidR="00F532C0" w:rsidRPr="00507769" w:rsidRDefault="003805EE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>начало и конец</w:t>
            </w:r>
          </w:p>
        </w:tc>
        <w:tc>
          <w:tcPr>
            <w:tcW w:w="1295" w:type="dxa"/>
            <w:vMerge/>
          </w:tcPr>
          <w:p w14:paraId="23A84738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7" w:type="dxa"/>
          </w:tcPr>
          <w:p w14:paraId="09C0FBED" w14:textId="77777777" w:rsidR="00F532C0" w:rsidRPr="00507769" w:rsidRDefault="003805EE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>число недель</w:t>
            </w:r>
          </w:p>
        </w:tc>
        <w:tc>
          <w:tcPr>
            <w:tcW w:w="1122" w:type="dxa"/>
          </w:tcPr>
          <w:p w14:paraId="4B8D58A3" w14:textId="77777777" w:rsidR="00F532C0" w:rsidRPr="00507769" w:rsidRDefault="003805EE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>начало и конец</w:t>
            </w:r>
          </w:p>
        </w:tc>
        <w:tc>
          <w:tcPr>
            <w:tcW w:w="1594" w:type="dxa"/>
            <w:vMerge/>
          </w:tcPr>
          <w:p w14:paraId="088E3F22" w14:textId="77777777" w:rsidR="00F532C0" w:rsidRPr="00507769" w:rsidRDefault="00F532C0" w:rsidP="00431A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8" w:type="dxa"/>
          </w:tcPr>
          <w:p w14:paraId="5418ADA1" w14:textId="77777777" w:rsidR="00F532C0" w:rsidRPr="00507769" w:rsidRDefault="003805EE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>число недель</w:t>
            </w:r>
          </w:p>
        </w:tc>
        <w:tc>
          <w:tcPr>
            <w:tcW w:w="1152" w:type="dxa"/>
          </w:tcPr>
          <w:p w14:paraId="51C9CEC2" w14:textId="77777777" w:rsidR="00F532C0" w:rsidRPr="00507769" w:rsidRDefault="003805EE" w:rsidP="00431AC4">
            <w:pPr>
              <w:rPr>
                <w:rFonts w:ascii="Times New Roman" w:hAnsi="Times New Roman" w:cs="Times New Roman"/>
                <w:szCs w:val="24"/>
              </w:rPr>
            </w:pPr>
            <w:r w:rsidRPr="00507769">
              <w:rPr>
                <w:rFonts w:ascii="Times New Roman" w:hAnsi="Times New Roman" w:cs="Times New Roman"/>
                <w:szCs w:val="24"/>
              </w:rPr>
              <w:t>начало и конец</w:t>
            </w:r>
          </w:p>
        </w:tc>
        <w:tc>
          <w:tcPr>
            <w:tcW w:w="1296" w:type="dxa"/>
            <w:vMerge/>
          </w:tcPr>
          <w:p w14:paraId="460DB714" w14:textId="77777777" w:rsidR="00F532C0" w:rsidRPr="00056E29" w:rsidRDefault="00F532C0" w:rsidP="00431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69" w:rsidRPr="0085054D" w14:paraId="5B5C135C" w14:textId="77777777" w:rsidTr="00507769">
        <w:trPr>
          <w:trHeight w:val="415"/>
        </w:trPr>
        <w:tc>
          <w:tcPr>
            <w:tcW w:w="841" w:type="dxa"/>
          </w:tcPr>
          <w:p w14:paraId="7144DFDF" w14:textId="77777777" w:rsidR="00F532C0" w:rsidRPr="0085054D" w:rsidRDefault="003805EE" w:rsidP="0043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7A4D50C4" w14:textId="77777777" w:rsidR="00F532C0" w:rsidRPr="0085054D" w:rsidRDefault="007C0929" w:rsidP="0043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14:paraId="032058A2" w14:textId="3A28CF36" w:rsidR="00F532C0" w:rsidRPr="0085054D" w:rsidRDefault="00F8518D" w:rsidP="000C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6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  <w:r w:rsidR="00431AC4" w:rsidRPr="008505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6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0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1AC4" w:rsidRPr="0085054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3635E" w:rsidRPr="008505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14:paraId="0AF4E1D9" w14:textId="4161889F" w:rsidR="00F532C0" w:rsidRPr="0085054D" w:rsidRDefault="000C3688" w:rsidP="000C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0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518D" w:rsidRPr="0085054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3635E" w:rsidRPr="008505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518D" w:rsidRPr="008505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0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0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18D" w:rsidRPr="0085054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C0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</w:tcPr>
          <w:p w14:paraId="6F88EEA4" w14:textId="77777777" w:rsidR="00F532C0" w:rsidRPr="0085054D" w:rsidRDefault="00606CEA" w:rsidP="0043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14:paraId="7337EBDF" w14:textId="46BFAC4F" w:rsidR="00F532C0" w:rsidRPr="0085054D" w:rsidRDefault="007C0929" w:rsidP="002F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0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DA6" w:rsidRPr="0085054D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2F3C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7DA6" w:rsidRPr="0085054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5" w:type="dxa"/>
          </w:tcPr>
          <w:p w14:paraId="4360C711" w14:textId="041B203F" w:rsidR="00F532C0" w:rsidRPr="0085054D" w:rsidRDefault="00606CEA" w:rsidP="002F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3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A68" w:rsidRPr="0085054D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CF0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6A68" w:rsidRPr="0085054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7" w:type="dxa"/>
          </w:tcPr>
          <w:p w14:paraId="72C1B728" w14:textId="77777777" w:rsidR="00F532C0" w:rsidRPr="0085054D" w:rsidRDefault="009965F0" w:rsidP="0043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0C9C6D86" w14:textId="5959781D" w:rsidR="00F532C0" w:rsidRPr="0085054D" w:rsidRDefault="00CF0280" w:rsidP="002F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0AD3" w:rsidRPr="0085054D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0AD3" w:rsidRPr="008505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94" w:type="dxa"/>
          </w:tcPr>
          <w:p w14:paraId="6822680C" w14:textId="5E7EE384" w:rsidR="00CE6358" w:rsidRPr="0085054D" w:rsidRDefault="00D80AD3" w:rsidP="0043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Доп.</w:t>
            </w:r>
            <w:r w:rsidR="00606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0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606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0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0AFE814F" w14:textId="660A2ABD" w:rsidR="00D80AD3" w:rsidRPr="0085054D" w:rsidRDefault="00CF0280" w:rsidP="002F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D80AD3" w:rsidRPr="0085054D">
              <w:rPr>
                <w:rFonts w:ascii="Times New Roman" w:hAnsi="Times New Roman" w:cs="Times New Roman"/>
                <w:sz w:val="24"/>
                <w:szCs w:val="24"/>
              </w:rPr>
              <w:t>03.-</w:t>
            </w:r>
            <w:r w:rsidR="002F3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0AD3"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F3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14:paraId="60B36B38" w14:textId="77777777" w:rsidR="00F532C0" w:rsidRPr="0085054D" w:rsidRDefault="002F3C1B" w:rsidP="0043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14:paraId="5E253409" w14:textId="3A6FD317" w:rsidR="00F532C0" w:rsidRPr="0085054D" w:rsidRDefault="00606CEA" w:rsidP="002F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443A"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96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443A" w:rsidRPr="008505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2247"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2247"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6" w:type="dxa"/>
          </w:tcPr>
          <w:p w14:paraId="544A1E4D" w14:textId="77777777" w:rsidR="00AD2247" w:rsidRPr="0085054D" w:rsidRDefault="00AD2247" w:rsidP="00AD2247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3A79526E" w14:textId="77777777" w:rsidR="00F532C0" w:rsidRPr="0085054D" w:rsidRDefault="00D6443A" w:rsidP="00D6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</w:tr>
      <w:tr w:rsidR="00CF0280" w:rsidRPr="0085054D" w14:paraId="3EB971FF" w14:textId="77777777" w:rsidTr="00507769">
        <w:trPr>
          <w:trHeight w:val="415"/>
        </w:trPr>
        <w:tc>
          <w:tcPr>
            <w:tcW w:w="841" w:type="dxa"/>
          </w:tcPr>
          <w:p w14:paraId="765FA29C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14:paraId="4DEE33FB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14:paraId="464D0105" w14:textId="3927DE6A" w:rsidR="00CF0280" w:rsidRDefault="00CF0280" w:rsidP="00CF0280">
            <w:r w:rsidRPr="00997985">
              <w:rPr>
                <w:rFonts w:ascii="Times New Roman" w:hAnsi="Times New Roman" w:cs="Times New Roman"/>
                <w:sz w:val="24"/>
                <w:szCs w:val="24"/>
              </w:rPr>
              <w:t>01.09 - 26.10</w:t>
            </w:r>
          </w:p>
        </w:tc>
        <w:tc>
          <w:tcPr>
            <w:tcW w:w="1335" w:type="dxa"/>
          </w:tcPr>
          <w:p w14:paraId="132CF8AE" w14:textId="18ABAAC5" w:rsidR="00CF0280" w:rsidRDefault="00CF0280" w:rsidP="00CF0280">
            <w:r w:rsidRPr="00236A30">
              <w:rPr>
                <w:rFonts w:ascii="Times New Roman" w:hAnsi="Times New Roman" w:cs="Times New Roman"/>
                <w:sz w:val="24"/>
                <w:szCs w:val="24"/>
              </w:rPr>
              <w:t>27.10-04.11</w:t>
            </w:r>
          </w:p>
        </w:tc>
        <w:tc>
          <w:tcPr>
            <w:tcW w:w="1009" w:type="dxa"/>
          </w:tcPr>
          <w:p w14:paraId="3F4CF936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14:paraId="070169D5" w14:textId="1103FDB0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E4">
              <w:rPr>
                <w:rFonts w:ascii="Times New Roman" w:hAnsi="Times New Roman" w:cs="Times New Roman"/>
                <w:sz w:val="24"/>
                <w:szCs w:val="24"/>
              </w:rPr>
              <w:t>05.11-30.12</w:t>
            </w:r>
          </w:p>
        </w:tc>
        <w:tc>
          <w:tcPr>
            <w:tcW w:w="1295" w:type="dxa"/>
          </w:tcPr>
          <w:p w14:paraId="5C45C25B" w14:textId="7AEAA72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A">
              <w:rPr>
                <w:rFonts w:ascii="Times New Roman" w:hAnsi="Times New Roman" w:cs="Times New Roman"/>
                <w:sz w:val="24"/>
                <w:szCs w:val="24"/>
              </w:rPr>
              <w:t>31.12-10.01</w:t>
            </w:r>
          </w:p>
        </w:tc>
        <w:tc>
          <w:tcPr>
            <w:tcW w:w="1207" w:type="dxa"/>
          </w:tcPr>
          <w:p w14:paraId="7B3DFCD0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1418BD03" w14:textId="78B3BEBC" w:rsidR="00CF0280" w:rsidRDefault="00CF0280" w:rsidP="00CF0280">
            <w:r w:rsidRPr="008D099E">
              <w:rPr>
                <w:rFonts w:ascii="Times New Roman" w:hAnsi="Times New Roman" w:cs="Times New Roman"/>
                <w:sz w:val="24"/>
                <w:szCs w:val="24"/>
              </w:rPr>
              <w:t>11.01-29.03</w:t>
            </w:r>
          </w:p>
        </w:tc>
        <w:tc>
          <w:tcPr>
            <w:tcW w:w="1594" w:type="dxa"/>
          </w:tcPr>
          <w:p w14:paraId="1417E2E6" w14:textId="3B9B193E" w:rsidR="00CF0280" w:rsidRDefault="00CF0280" w:rsidP="00CF0280">
            <w:r w:rsidRPr="007F3AFC">
              <w:rPr>
                <w:rFonts w:ascii="Times New Roman" w:hAnsi="Times New Roman" w:cs="Times New Roman"/>
                <w:sz w:val="24"/>
                <w:szCs w:val="24"/>
              </w:rPr>
              <w:t>30.03.-05.04</w:t>
            </w:r>
          </w:p>
        </w:tc>
        <w:tc>
          <w:tcPr>
            <w:tcW w:w="1008" w:type="dxa"/>
          </w:tcPr>
          <w:p w14:paraId="73685DFB" w14:textId="77777777" w:rsidR="00CF0280" w:rsidRDefault="00CF0280" w:rsidP="00CF0280">
            <w:r w:rsidRPr="000B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14:paraId="05EA4A84" w14:textId="3A628540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6" w:type="dxa"/>
          </w:tcPr>
          <w:p w14:paraId="083965D3" w14:textId="77777777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1D040827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</w:tr>
      <w:tr w:rsidR="00CF0280" w:rsidRPr="0085054D" w14:paraId="5AAD038F" w14:textId="77777777" w:rsidTr="00507769">
        <w:trPr>
          <w:trHeight w:val="415"/>
        </w:trPr>
        <w:tc>
          <w:tcPr>
            <w:tcW w:w="841" w:type="dxa"/>
          </w:tcPr>
          <w:p w14:paraId="6B571575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14:paraId="06DF10D5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14:paraId="36958170" w14:textId="25C04EE2" w:rsidR="00CF0280" w:rsidRDefault="00CF0280" w:rsidP="00CF0280">
            <w:r w:rsidRPr="00997985">
              <w:rPr>
                <w:rFonts w:ascii="Times New Roman" w:hAnsi="Times New Roman" w:cs="Times New Roman"/>
                <w:sz w:val="24"/>
                <w:szCs w:val="24"/>
              </w:rPr>
              <w:t>01.09 - 26.10</w:t>
            </w:r>
          </w:p>
        </w:tc>
        <w:tc>
          <w:tcPr>
            <w:tcW w:w="1335" w:type="dxa"/>
          </w:tcPr>
          <w:p w14:paraId="20937929" w14:textId="30B254D2" w:rsidR="00CF0280" w:rsidRDefault="00CF0280" w:rsidP="00CF0280">
            <w:r w:rsidRPr="00236A30">
              <w:rPr>
                <w:rFonts w:ascii="Times New Roman" w:hAnsi="Times New Roman" w:cs="Times New Roman"/>
                <w:sz w:val="24"/>
                <w:szCs w:val="24"/>
              </w:rPr>
              <w:t>27.10-04.11</w:t>
            </w:r>
          </w:p>
        </w:tc>
        <w:tc>
          <w:tcPr>
            <w:tcW w:w="1009" w:type="dxa"/>
          </w:tcPr>
          <w:p w14:paraId="549BDAB5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14:paraId="7A223029" w14:textId="5727D360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E4">
              <w:rPr>
                <w:rFonts w:ascii="Times New Roman" w:hAnsi="Times New Roman" w:cs="Times New Roman"/>
                <w:sz w:val="24"/>
                <w:szCs w:val="24"/>
              </w:rPr>
              <w:t>05.11-30.12</w:t>
            </w:r>
          </w:p>
        </w:tc>
        <w:tc>
          <w:tcPr>
            <w:tcW w:w="1295" w:type="dxa"/>
          </w:tcPr>
          <w:p w14:paraId="0C9E9001" w14:textId="12DCA418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A">
              <w:rPr>
                <w:rFonts w:ascii="Times New Roman" w:hAnsi="Times New Roman" w:cs="Times New Roman"/>
                <w:sz w:val="24"/>
                <w:szCs w:val="24"/>
              </w:rPr>
              <w:t>31.12-10.01</w:t>
            </w:r>
          </w:p>
        </w:tc>
        <w:tc>
          <w:tcPr>
            <w:tcW w:w="1207" w:type="dxa"/>
          </w:tcPr>
          <w:p w14:paraId="3A073AA0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4260D1CF" w14:textId="50D7E0AD" w:rsidR="00CF0280" w:rsidRDefault="00CF0280" w:rsidP="00CF0280">
            <w:r w:rsidRPr="008D099E">
              <w:rPr>
                <w:rFonts w:ascii="Times New Roman" w:hAnsi="Times New Roman" w:cs="Times New Roman"/>
                <w:sz w:val="24"/>
                <w:szCs w:val="24"/>
              </w:rPr>
              <w:t>11.01-29.03</w:t>
            </w:r>
          </w:p>
        </w:tc>
        <w:tc>
          <w:tcPr>
            <w:tcW w:w="1594" w:type="dxa"/>
          </w:tcPr>
          <w:p w14:paraId="175DC932" w14:textId="2E553201" w:rsidR="00CF0280" w:rsidRDefault="00CF0280" w:rsidP="00CF0280">
            <w:r w:rsidRPr="007F3AFC">
              <w:rPr>
                <w:rFonts w:ascii="Times New Roman" w:hAnsi="Times New Roman" w:cs="Times New Roman"/>
                <w:sz w:val="24"/>
                <w:szCs w:val="24"/>
              </w:rPr>
              <w:t>30.03.-05.04</w:t>
            </w:r>
          </w:p>
        </w:tc>
        <w:tc>
          <w:tcPr>
            <w:tcW w:w="1008" w:type="dxa"/>
          </w:tcPr>
          <w:p w14:paraId="03FC3239" w14:textId="77777777" w:rsidR="00CF0280" w:rsidRDefault="00CF0280" w:rsidP="00CF0280">
            <w:r w:rsidRPr="000B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14:paraId="7D1F6AE0" w14:textId="11FC66E6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6" w:type="dxa"/>
          </w:tcPr>
          <w:p w14:paraId="39542017" w14:textId="77777777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6B5FF0FD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</w:tr>
      <w:tr w:rsidR="00CF0280" w:rsidRPr="0085054D" w14:paraId="47440E9C" w14:textId="77777777" w:rsidTr="00507769">
        <w:trPr>
          <w:trHeight w:val="415"/>
        </w:trPr>
        <w:tc>
          <w:tcPr>
            <w:tcW w:w="841" w:type="dxa"/>
          </w:tcPr>
          <w:p w14:paraId="3A6E6349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14:paraId="37E3B54C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14:paraId="35AEECEB" w14:textId="35AAF8FB" w:rsidR="00CF0280" w:rsidRDefault="00CF0280" w:rsidP="00CF0280">
            <w:r w:rsidRPr="00997985">
              <w:rPr>
                <w:rFonts w:ascii="Times New Roman" w:hAnsi="Times New Roman" w:cs="Times New Roman"/>
                <w:sz w:val="24"/>
                <w:szCs w:val="24"/>
              </w:rPr>
              <w:t>01.09 - 26.10</w:t>
            </w:r>
          </w:p>
        </w:tc>
        <w:tc>
          <w:tcPr>
            <w:tcW w:w="1335" w:type="dxa"/>
          </w:tcPr>
          <w:p w14:paraId="12C3B1B7" w14:textId="1F50F6CD" w:rsidR="00CF0280" w:rsidRDefault="00CF0280" w:rsidP="00CF0280">
            <w:r w:rsidRPr="00236A30">
              <w:rPr>
                <w:rFonts w:ascii="Times New Roman" w:hAnsi="Times New Roman" w:cs="Times New Roman"/>
                <w:sz w:val="24"/>
                <w:szCs w:val="24"/>
              </w:rPr>
              <w:t>27.10-04.11</w:t>
            </w:r>
          </w:p>
        </w:tc>
        <w:tc>
          <w:tcPr>
            <w:tcW w:w="1009" w:type="dxa"/>
          </w:tcPr>
          <w:p w14:paraId="788571C0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14:paraId="3269BC66" w14:textId="4308FDBF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E4">
              <w:rPr>
                <w:rFonts w:ascii="Times New Roman" w:hAnsi="Times New Roman" w:cs="Times New Roman"/>
                <w:sz w:val="24"/>
                <w:szCs w:val="24"/>
              </w:rPr>
              <w:t>05.11-30.12</w:t>
            </w:r>
          </w:p>
        </w:tc>
        <w:tc>
          <w:tcPr>
            <w:tcW w:w="1295" w:type="dxa"/>
          </w:tcPr>
          <w:p w14:paraId="1D6D7364" w14:textId="6F6723FE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A">
              <w:rPr>
                <w:rFonts w:ascii="Times New Roman" w:hAnsi="Times New Roman" w:cs="Times New Roman"/>
                <w:sz w:val="24"/>
                <w:szCs w:val="24"/>
              </w:rPr>
              <w:t>31.12-10.01</w:t>
            </w:r>
          </w:p>
        </w:tc>
        <w:tc>
          <w:tcPr>
            <w:tcW w:w="1207" w:type="dxa"/>
          </w:tcPr>
          <w:p w14:paraId="0AF0911B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49FB811D" w14:textId="34C4D0FF" w:rsidR="00CF0280" w:rsidRDefault="00CF0280" w:rsidP="00CF0280">
            <w:r w:rsidRPr="008D099E">
              <w:rPr>
                <w:rFonts w:ascii="Times New Roman" w:hAnsi="Times New Roman" w:cs="Times New Roman"/>
                <w:sz w:val="24"/>
                <w:szCs w:val="24"/>
              </w:rPr>
              <w:t>11.01-29.03</w:t>
            </w:r>
          </w:p>
        </w:tc>
        <w:tc>
          <w:tcPr>
            <w:tcW w:w="1594" w:type="dxa"/>
          </w:tcPr>
          <w:p w14:paraId="50951A3D" w14:textId="70DB473A" w:rsidR="00CF0280" w:rsidRDefault="00CF0280" w:rsidP="00CF0280">
            <w:r w:rsidRPr="007F3AFC">
              <w:rPr>
                <w:rFonts w:ascii="Times New Roman" w:hAnsi="Times New Roman" w:cs="Times New Roman"/>
                <w:sz w:val="24"/>
                <w:szCs w:val="24"/>
              </w:rPr>
              <w:t>30.03.-05.04</w:t>
            </w:r>
          </w:p>
        </w:tc>
        <w:tc>
          <w:tcPr>
            <w:tcW w:w="1008" w:type="dxa"/>
          </w:tcPr>
          <w:p w14:paraId="031C74CC" w14:textId="77777777" w:rsidR="00CF0280" w:rsidRDefault="00CF0280" w:rsidP="00CF0280">
            <w:r w:rsidRPr="000B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14:paraId="75B97964" w14:textId="0BB0BDB8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6" w:type="dxa"/>
          </w:tcPr>
          <w:p w14:paraId="6772F5E0" w14:textId="77777777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404F8F95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</w:tr>
      <w:tr w:rsidR="00CF0280" w:rsidRPr="0085054D" w14:paraId="7B6DADF2" w14:textId="77777777" w:rsidTr="00507769">
        <w:trPr>
          <w:trHeight w:val="415"/>
        </w:trPr>
        <w:tc>
          <w:tcPr>
            <w:tcW w:w="841" w:type="dxa"/>
          </w:tcPr>
          <w:p w14:paraId="18F15B74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14:paraId="7E4E3060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14:paraId="18A2DEC5" w14:textId="5B6DACDD" w:rsidR="00CF0280" w:rsidRDefault="00CF0280" w:rsidP="00CF0280">
            <w:r w:rsidRPr="00997985">
              <w:rPr>
                <w:rFonts w:ascii="Times New Roman" w:hAnsi="Times New Roman" w:cs="Times New Roman"/>
                <w:sz w:val="24"/>
                <w:szCs w:val="24"/>
              </w:rPr>
              <w:t>01.09 - 26.10</w:t>
            </w:r>
          </w:p>
        </w:tc>
        <w:tc>
          <w:tcPr>
            <w:tcW w:w="1335" w:type="dxa"/>
          </w:tcPr>
          <w:p w14:paraId="3B48E3D7" w14:textId="51D48347" w:rsidR="00CF0280" w:rsidRDefault="00CF0280" w:rsidP="00CF0280">
            <w:r w:rsidRPr="00236A30">
              <w:rPr>
                <w:rFonts w:ascii="Times New Roman" w:hAnsi="Times New Roman" w:cs="Times New Roman"/>
                <w:sz w:val="24"/>
                <w:szCs w:val="24"/>
              </w:rPr>
              <w:t>27.10-04.11</w:t>
            </w:r>
          </w:p>
        </w:tc>
        <w:tc>
          <w:tcPr>
            <w:tcW w:w="1009" w:type="dxa"/>
          </w:tcPr>
          <w:p w14:paraId="76597263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14:paraId="60864483" w14:textId="26565AE1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E4">
              <w:rPr>
                <w:rFonts w:ascii="Times New Roman" w:hAnsi="Times New Roman" w:cs="Times New Roman"/>
                <w:sz w:val="24"/>
                <w:szCs w:val="24"/>
              </w:rPr>
              <w:t>05.11-30.12</w:t>
            </w:r>
          </w:p>
        </w:tc>
        <w:tc>
          <w:tcPr>
            <w:tcW w:w="1295" w:type="dxa"/>
          </w:tcPr>
          <w:p w14:paraId="19FF3BDF" w14:textId="4867E150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A">
              <w:rPr>
                <w:rFonts w:ascii="Times New Roman" w:hAnsi="Times New Roman" w:cs="Times New Roman"/>
                <w:sz w:val="24"/>
                <w:szCs w:val="24"/>
              </w:rPr>
              <w:t>31.12-10.01</w:t>
            </w:r>
          </w:p>
        </w:tc>
        <w:tc>
          <w:tcPr>
            <w:tcW w:w="1207" w:type="dxa"/>
          </w:tcPr>
          <w:p w14:paraId="6FA88B29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2FEFAA18" w14:textId="7C45E3F2" w:rsidR="00CF0280" w:rsidRDefault="00CF0280" w:rsidP="00CF0280">
            <w:r w:rsidRPr="008D099E">
              <w:rPr>
                <w:rFonts w:ascii="Times New Roman" w:hAnsi="Times New Roman" w:cs="Times New Roman"/>
                <w:sz w:val="24"/>
                <w:szCs w:val="24"/>
              </w:rPr>
              <w:t>11.01-29.03</w:t>
            </w:r>
          </w:p>
        </w:tc>
        <w:tc>
          <w:tcPr>
            <w:tcW w:w="1594" w:type="dxa"/>
          </w:tcPr>
          <w:p w14:paraId="185D1A7C" w14:textId="1E25B12F" w:rsidR="00CF0280" w:rsidRDefault="00CF0280" w:rsidP="00CF0280">
            <w:r w:rsidRPr="007F3AFC">
              <w:rPr>
                <w:rFonts w:ascii="Times New Roman" w:hAnsi="Times New Roman" w:cs="Times New Roman"/>
                <w:sz w:val="24"/>
                <w:szCs w:val="24"/>
              </w:rPr>
              <w:t>30.03.-05.04</w:t>
            </w:r>
          </w:p>
        </w:tc>
        <w:tc>
          <w:tcPr>
            <w:tcW w:w="1008" w:type="dxa"/>
          </w:tcPr>
          <w:p w14:paraId="46CDD0A0" w14:textId="77777777" w:rsidR="00CF0280" w:rsidRDefault="00CF0280" w:rsidP="00CF0280">
            <w:r w:rsidRPr="000B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14:paraId="60C97233" w14:textId="21DE9245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6" w:type="dxa"/>
          </w:tcPr>
          <w:p w14:paraId="2B2EF3D5" w14:textId="77777777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434CFC09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</w:tr>
      <w:tr w:rsidR="00CF0280" w:rsidRPr="0085054D" w14:paraId="01FD5BC1" w14:textId="77777777" w:rsidTr="00507769">
        <w:trPr>
          <w:trHeight w:val="415"/>
        </w:trPr>
        <w:tc>
          <w:tcPr>
            <w:tcW w:w="841" w:type="dxa"/>
          </w:tcPr>
          <w:p w14:paraId="39B72476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</w:tcPr>
          <w:p w14:paraId="41FE8CF9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14:paraId="5D72F895" w14:textId="64113142" w:rsidR="00CF0280" w:rsidRDefault="00CF0280" w:rsidP="00CF0280">
            <w:r w:rsidRPr="00997985">
              <w:rPr>
                <w:rFonts w:ascii="Times New Roman" w:hAnsi="Times New Roman" w:cs="Times New Roman"/>
                <w:sz w:val="24"/>
                <w:szCs w:val="24"/>
              </w:rPr>
              <w:t>01.09 - 26.10</w:t>
            </w:r>
          </w:p>
        </w:tc>
        <w:tc>
          <w:tcPr>
            <w:tcW w:w="1335" w:type="dxa"/>
          </w:tcPr>
          <w:p w14:paraId="1EB75AF3" w14:textId="505A6F55" w:rsidR="00CF0280" w:rsidRDefault="00CF0280" w:rsidP="00CF0280">
            <w:r w:rsidRPr="00236A30">
              <w:rPr>
                <w:rFonts w:ascii="Times New Roman" w:hAnsi="Times New Roman" w:cs="Times New Roman"/>
                <w:sz w:val="24"/>
                <w:szCs w:val="24"/>
              </w:rPr>
              <w:t>27.10-04.11</w:t>
            </w:r>
          </w:p>
        </w:tc>
        <w:tc>
          <w:tcPr>
            <w:tcW w:w="1009" w:type="dxa"/>
          </w:tcPr>
          <w:p w14:paraId="7B28E88D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14:paraId="6B6E65FA" w14:textId="5F2C777D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E4">
              <w:rPr>
                <w:rFonts w:ascii="Times New Roman" w:hAnsi="Times New Roman" w:cs="Times New Roman"/>
                <w:sz w:val="24"/>
                <w:szCs w:val="24"/>
              </w:rPr>
              <w:t>05.11-30.12</w:t>
            </w:r>
          </w:p>
        </w:tc>
        <w:tc>
          <w:tcPr>
            <w:tcW w:w="1295" w:type="dxa"/>
          </w:tcPr>
          <w:p w14:paraId="054B124C" w14:textId="0F99D495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A">
              <w:rPr>
                <w:rFonts w:ascii="Times New Roman" w:hAnsi="Times New Roman" w:cs="Times New Roman"/>
                <w:sz w:val="24"/>
                <w:szCs w:val="24"/>
              </w:rPr>
              <w:t>31.12-10.01</w:t>
            </w:r>
          </w:p>
        </w:tc>
        <w:tc>
          <w:tcPr>
            <w:tcW w:w="1207" w:type="dxa"/>
          </w:tcPr>
          <w:p w14:paraId="2C09A56F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091C532B" w14:textId="56066E51" w:rsidR="00CF0280" w:rsidRDefault="00CF0280" w:rsidP="00CF0280">
            <w:r w:rsidRPr="008D099E">
              <w:rPr>
                <w:rFonts w:ascii="Times New Roman" w:hAnsi="Times New Roman" w:cs="Times New Roman"/>
                <w:sz w:val="24"/>
                <w:szCs w:val="24"/>
              </w:rPr>
              <w:t>11.01-29.03</w:t>
            </w:r>
          </w:p>
        </w:tc>
        <w:tc>
          <w:tcPr>
            <w:tcW w:w="1594" w:type="dxa"/>
          </w:tcPr>
          <w:p w14:paraId="1EAF42CF" w14:textId="6E9E8831" w:rsidR="00CF0280" w:rsidRDefault="00CF0280" w:rsidP="00CF0280">
            <w:r w:rsidRPr="007F3AFC">
              <w:rPr>
                <w:rFonts w:ascii="Times New Roman" w:hAnsi="Times New Roman" w:cs="Times New Roman"/>
                <w:sz w:val="24"/>
                <w:szCs w:val="24"/>
              </w:rPr>
              <w:t>30.03.-05.04</w:t>
            </w:r>
          </w:p>
        </w:tc>
        <w:tc>
          <w:tcPr>
            <w:tcW w:w="1008" w:type="dxa"/>
          </w:tcPr>
          <w:p w14:paraId="44A2BCCA" w14:textId="77777777" w:rsidR="00CF0280" w:rsidRDefault="00CF0280" w:rsidP="00CF0280">
            <w:r w:rsidRPr="000B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14:paraId="32317710" w14:textId="38CE4468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6" w:type="dxa"/>
          </w:tcPr>
          <w:p w14:paraId="2EB166F2" w14:textId="77777777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66C72C5A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</w:tr>
      <w:tr w:rsidR="00CF0280" w:rsidRPr="0085054D" w14:paraId="5456BD59" w14:textId="77777777" w:rsidTr="00507769">
        <w:trPr>
          <w:trHeight w:val="438"/>
        </w:trPr>
        <w:tc>
          <w:tcPr>
            <w:tcW w:w="841" w:type="dxa"/>
          </w:tcPr>
          <w:p w14:paraId="6FB5B388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</w:tcPr>
          <w:p w14:paraId="28B55FFF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14:paraId="5130804B" w14:textId="2800595F" w:rsidR="00CF0280" w:rsidRDefault="00CF0280" w:rsidP="00CF0280">
            <w:r w:rsidRPr="00997985">
              <w:rPr>
                <w:rFonts w:ascii="Times New Roman" w:hAnsi="Times New Roman" w:cs="Times New Roman"/>
                <w:sz w:val="24"/>
                <w:szCs w:val="24"/>
              </w:rPr>
              <w:t>01.09 - 26.10</w:t>
            </w:r>
          </w:p>
        </w:tc>
        <w:tc>
          <w:tcPr>
            <w:tcW w:w="1335" w:type="dxa"/>
          </w:tcPr>
          <w:p w14:paraId="4CB6A219" w14:textId="6DA5F2C0" w:rsidR="00CF0280" w:rsidRDefault="00CF0280" w:rsidP="00CF0280">
            <w:r w:rsidRPr="00236A30">
              <w:rPr>
                <w:rFonts w:ascii="Times New Roman" w:hAnsi="Times New Roman" w:cs="Times New Roman"/>
                <w:sz w:val="24"/>
                <w:szCs w:val="24"/>
              </w:rPr>
              <w:t>27.10-04.11</w:t>
            </w:r>
          </w:p>
        </w:tc>
        <w:tc>
          <w:tcPr>
            <w:tcW w:w="1009" w:type="dxa"/>
          </w:tcPr>
          <w:p w14:paraId="157585A8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14:paraId="58953913" w14:textId="7C91977F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E4">
              <w:rPr>
                <w:rFonts w:ascii="Times New Roman" w:hAnsi="Times New Roman" w:cs="Times New Roman"/>
                <w:sz w:val="24"/>
                <w:szCs w:val="24"/>
              </w:rPr>
              <w:t>05.11-30.12</w:t>
            </w:r>
          </w:p>
        </w:tc>
        <w:tc>
          <w:tcPr>
            <w:tcW w:w="1295" w:type="dxa"/>
          </w:tcPr>
          <w:p w14:paraId="6FBB6CD5" w14:textId="25AEFC71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A">
              <w:rPr>
                <w:rFonts w:ascii="Times New Roman" w:hAnsi="Times New Roman" w:cs="Times New Roman"/>
                <w:sz w:val="24"/>
                <w:szCs w:val="24"/>
              </w:rPr>
              <w:t>31.12-10.01</w:t>
            </w:r>
          </w:p>
        </w:tc>
        <w:tc>
          <w:tcPr>
            <w:tcW w:w="1207" w:type="dxa"/>
          </w:tcPr>
          <w:p w14:paraId="044B2CE8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530667C5" w14:textId="03B0B840" w:rsidR="00CF0280" w:rsidRDefault="00CF0280" w:rsidP="00CF0280">
            <w:r w:rsidRPr="008D099E">
              <w:rPr>
                <w:rFonts w:ascii="Times New Roman" w:hAnsi="Times New Roman" w:cs="Times New Roman"/>
                <w:sz w:val="24"/>
                <w:szCs w:val="24"/>
              </w:rPr>
              <w:t>11.01-29.03</w:t>
            </w:r>
          </w:p>
        </w:tc>
        <w:tc>
          <w:tcPr>
            <w:tcW w:w="1594" w:type="dxa"/>
          </w:tcPr>
          <w:p w14:paraId="37C7BFD7" w14:textId="52FD1C90" w:rsidR="00CF0280" w:rsidRDefault="00CF0280" w:rsidP="00CF0280">
            <w:r w:rsidRPr="007F3AFC">
              <w:rPr>
                <w:rFonts w:ascii="Times New Roman" w:hAnsi="Times New Roman" w:cs="Times New Roman"/>
                <w:sz w:val="24"/>
                <w:szCs w:val="24"/>
              </w:rPr>
              <w:t>30.03.-05.04</w:t>
            </w:r>
          </w:p>
        </w:tc>
        <w:tc>
          <w:tcPr>
            <w:tcW w:w="1008" w:type="dxa"/>
          </w:tcPr>
          <w:p w14:paraId="05177BB1" w14:textId="77777777" w:rsidR="00CF0280" w:rsidRDefault="00CF0280" w:rsidP="00CF0280">
            <w:r w:rsidRPr="000B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14:paraId="70F0EDF2" w14:textId="48F27544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6" w:type="dxa"/>
          </w:tcPr>
          <w:p w14:paraId="65E5430A" w14:textId="77777777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2749C6A7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</w:tr>
      <w:tr w:rsidR="00CF0280" w:rsidRPr="0085054D" w14:paraId="2FB73D61" w14:textId="77777777" w:rsidTr="00507769">
        <w:trPr>
          <w:trHeight w:val="415"/>
        </w:trPr>
        <w:tc>
          <w:tcPr>
            <w:tcW w:w="841" w:type="dxa"/>
          </w:tcPr>
          <w:p w14:paraId="1EAAE084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14:paraId="1C73F1FC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14:paraId="271715B5" w14:textId="05E07609" w:rsidR="00CF0280" w:rsidRDefault="00CF0280" w:rsidP="00CF0280">
            <w:r w:rsidRPr="00997985">
              <w:rPr>
                <w:rFonts w:ascii="Times New Roman" w:hAnsi="Times New Roman" w:cs="Times New Roman"/>
                <w:sz w:val="24"/>
                <w:szCs w:val="24"/>
              </w:rPr>
              <w:t>01.09 - 26.10</w:t>
            </w:r>
          </w:p>
        </w:tc>
        <w:tc>
          <w:tcPr>
            <w:tcW w:w="1335" w:type="dxa"/>
          </w:tcPr>
          <w:p w14:paraId="3BA88D55" w14:textId="5609AFF4" w:rsidR="00CF0280" w:rsidRDefault="00CF0280" w:rsidP="00CF0280">
            <w:r w:rsidRPr="00236A30">
              <w:rPr>
                <w:rFonts w:ascii="Times New Roman" w:hAnsi="Times New Roman" w:cs="Times New Roman"/>
                <w:sz w:val="24"/>
                <w:szCs w:val="24"/>
              </w:rPr>
              <w:t>27.10-04.11</w:t>
            </w:r>
          </w:p>
        </w:tc>
        <w:tc>
          <w:tcPr>
            <w:tcW w:w="1009" w:type="dxa"/>
          </w:tcPr>
          <w:p w14:paraId="4C42C1C8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14:paraId="3810EF92" w14:textId="299ABF15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E4">
              <w:rPr>
                <w:rFonts w:ascii="Times New Roman" w:hAnsi="Times New Roman" w:cs="Times New Roman"/>
                <w:sz w:val="24"/>
                <w:szCs w:val="24"/>
              </w:rPr>
              <w:t>05.11-30.12</w:t>
            </w:r>
          </w:p>
        </w:tc>
        <w:tc>
          <w:tcPr>
            <w:tcW w:w="1295" w:type="dxa"/>
          </w:tcPr>
          <w:p w14:paraId="7CC38CAD" w14:textId="28324241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A">
              <w:rPr>
                <w:rFonts w:ascii="Times New Roman" w:hAnsi="Times New Roman" w:cs="Times New Roman"/>
                <w:sz w:val="24"/>
                <w:szCs w:val="24"/>
              </w:rPr>
              <w:t>31.12-10.01</w:t>
            </w:r>
          </w:p>
        </w:tc>
        <w:tc>
          <w:tcPr>
            <w:tcW w:w="1207" w:type="dxa"/>
          </w:tcPr>
          <w:p w14:paraId="74F8C47A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06967170" w14:textId="68CD149C" w:rsidR="00CF0280" w:rsidRDefault="00CF0280" w:rsidP="00CF0280">
            <w:r w:rsidRPr="008D099E">
              <w:rPr>
                <w:rFonts w:ascii="Times New Roman" w:hAnsi="Times New Roman" w:cs="Times New Roman"/>
                <w:sz w:val="24"/>
                <w:szCs w:val="24"/>
              </w:rPr>
              <w:t>11.01-29.03</w:t>
            </w:r>
          </w:p>
        </w:tc>
        <w:tc>
          <w:tcPr>
            <w:tcW w:w="1594" w:type="dxa"/>
          </w:tcPr>
          <w:p w14:paraId="548A8591" w14:textId="7BDCCC85" w:rsidR="00CF0280" w:rsidRDefault="00CF0280" w:rsidP="00CF0280">
            <w:r w:rsidRPr="007F3AFC">
              <w:rPr>
                <w:rFonts w:ascii="Times New Roman" w:hAnsi="Times New Roman" w:cs="Times New Roman"/>
                <w:sz w:val="24"/>
                <w:szCs w:val="24"/>
              </w:rPr>
              <w:t>30.03.-05.04</w:t>
            </w:r>
          </w:p>
        </w:tc>
        <w:tc>
          <w:tcPr>
            <w:tcW w:w="1008" w:type="dxa"/>
          </w:tcPr>
          <w:p w14:paraId="6132E823" w14:textId="77777777" w:rsidR="00CF0280" w:rsidRDefault="00CF0280" w:rsidP="00CF0280">
            <w:r w:rsidRPr="000B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14:paraId="79006618" w14:textId="6D81FEC6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6" w:type="dxa"/>
          </w:tcPr>
          <w:p w14:paraId="1F59AFB1" w14:textId="77777777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4EB5CE46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</w:tr>
      <w:tr w:rsidR="00CF0280" w:rsidRPr="0085054D" w14:paraId="2B29BF41" w14:textId="77777777" w:rsidTr="00507769">
        <w:trPr>
          <w:trHeight w:val="438"/>
        </w:trPr>
        <w:tc>
          <w:tcPr>
            <w:tcW w:w="841" w:type="dxa"/>
          </w:tcPr>
          <w:p w14:paraId="23BA85EF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14:paraId="45B0F78B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14:paraId="3115618B" w14:textId="636952ED" w:rsidR="00CF0280" w:rsidRDefault="00CF0280" w:rsidP="00CF0280">
            <w:r w:rsidRPr="00997985">
              <w:rPr>
                <w:rFonts w:ascii="Times New Roman" w:hAnsi="Times New Roman" w:cs="Times New Roman"/>
                <w:sz w:val="24"/>
                <w:szCs w:val="24"/>
              </w:rPr>
              <w:t>01.09 - 26.10</w:t>
            </w:r>
          </w:p>
        </w:tc>
        <w:tc>
          <w:tcPr>
            <w:tcW w:w="1335" w:type="dxa"/>
          </w:tcPr>
          <w:p w14:paraId="1C4BE75E" w14:textId="1A64DDC6" w:rsidR="00CF0280" w:rsidRDefault="00CF0280" w:rsidP="00CF0280">
            <w:r w:rsidRPr="00236A30">
              <w:rPr>
                <w:rFonts w:ascii="Times New Roman" w:hAnsi="Times New Roman" w:cs="Times New Roman"/>
                <w:sz w:val="24"/>
                <w:szCs w:val="24"/>
              </w:rPr>
              <w:t>27.10-04.11</w:t>
            </w:r>
          </w:p>
        </w:tc>
        <w:tc>
          <w:tcPr>
            <w:tcW w:w="1009" w:type="dxa"/>
          </w:tcPr>
          <w:p w14:paraId="26F7BAC5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14:paraId="08C4E532" w14:textId="38238019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E4">
              <w:rPr>
                <w:rFonts w:ascii="Times New Roman" w:hAnsi="Times New Roman" w:cs="Times New Roman"/>
                <w:sz w:val="24"/>
                <w:szCs w:val="24"/>
              </w:rPr>
              <w:t>05.11-30.12</w:t>
            </w:r>
          </w:p>
        </w:tc>
        <w:tc>
          <w:tcPr>
            <w:tcW w:w="1295" w:type="dxa"/>
          </w:tcPr>
          <w:p w14:paraId="0499698A" w14:textId="35123F22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A">
              <w:rPr>
                <w:rFonts w:ascii="Times New Roman" w:hAnsi="Times New Roman" w:cs="Times New Roman"/>
                <w:sz w:val="24"/>
                <w:szCs w:val="24"/>
              </w:rPr>
              <w:t>31.12-10.01</w:t>
            </w:r>
          </w:p>
        </w:tc>
        <w:tc>
          <w:tcPr>
            <w:tcW w:w="1207" w:type="dxa"/>
          </w:tcPr>
          <w:p w14:paraId="0C72735B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1DC02195" w14:textId="75C50CB7" w:rsidR="00CF0280" w:rsidRDefault="00CF0280" w:rsidP="00CF0280">
            <w:r w:rsidRPr="008D099E">
              <w:rPr>
                <w:rFonts w:ascii="Times New Roman" w:hAnsi="Times New Roman" w:cs="Times New Roman"/>
                <w:sz w:val="24"/>
                <w:szCs w:val="24"/>
              </w:rPr>
              <w:t>11.01-29.03</w:t>
            </w:r>
          </w:p>
        </w:tc>
        <w:tc>
          <w:tcPr>
            <w:tcW w:w="1594" w:type="dxa"/>
          </w:tcPr>
          <w:p w14:paraId="6ED51B75" w14:textId="4F804C34" w:rsidR="00CF0280" w:rsidRDefault="00CF0280" w:rsidP="00CF0280">
            <w:r w:rsidRPr="007F3AFC">
              <w:rPr>
                <w:rFonts w:ascii="Times New Roman" w:hAnsi="Times New Roman" w:cs="Times New Roman"/>
                <w:sz w:val="24"/>
                <w:szCs w:val="24"/>
              </w:rPr>
              <w:t>30.03.-05.04</w:t>
            </w:r>
          </w:p>
        </w:tc>
        <w:tc>
          <w:tcPr>
            <w:tcW w:w="1008" w:type="dxa"/>
          </w:tcPr>
          <w:p w14:paraId="008B388A" w14:textId="77777777" w:rsidR="00CF0280" w:rsidRDefault="00CF0280" w:rsidP="00CF0280">
            <w:r w:rsidRPr="000B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14:paraId="7804C24C" w14:textId="406C853E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6" w:type="dxa"/>
          </w:tcPr>
          <w:p w14:paraId="699ED857" w14:textId="77777777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0DDE7B38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</w:tr>
    </w:tbl>
    <w:p w14:paraId="7B9AE505" w14:textId="77777777" w:rsidR="00032E1F" w:rsidRPr="0085054D" w:rsidRDefault="00032E1F" w:rsidP="00032E1F">
      <w:pPr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784"/>
        <w:gridCol w:w="1089"/>
        <w:gridCol w:w="1559"/>
        <w:gridCol w:w="1276"/>
        <w:gridCol w:w="992"/>
        <w:gridCol w:w="1134"/>
        <w:gridCol w:w="1276"/>
        <w:gridCol w:w="1275"/>
        <w:gridCol w:w="1134"/>
        <w:gridCol w:w="1560"/>
        <w:gridCol w:w="925"/>
        <w:gridCol w:w="1201"/>
        <w:gridCol w:w="1389"/>
      </w:tblGrid>
      <w:tr w:rsidR="00C25473" w:rsidRPr="0085054D" w14:paraId="77DD2D9B" w14:textId="77777777" w:rsidTr="00C25473">
        <w:trPr>
          <w:trHeight w:val="555"/>
        </w:trPr>
        <w:tc>
          <w:tcPr>
            <w:tcW w:w="784" w:type="dxa"/>
            <w:vMerge w:val="restart"/>
          </w:tcPr>
          <w:p w14:paraId="0050EACE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648" w:type="dxa"/>
            <w:gridSpan w:val="2"/>
          </w:tcPr>
          <w:p w14:paraId="3B4C8939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 xml:space="preserve">Учебные занятия </w:t>
            </w:r>
            <w:r w:rsidRPr="0085054D">
              <w:rPr>
                <w:rFonts w:ascii="Times New Roman" w:hAnsi="Times New Roman" w:cs="Times New Roman"/>
                <w:szCs w:val="24"/>
                <w:lang w:val="en-US"/>
              </w:rPr>
              <w:t xml:space="preserve">I </w:t>
            </w:r>
            <w:r w:rsidRPr="0085054D">
              <w:rPr>
                <w:rFonts w:ascii="Times New Roman" w:hAnsi="Times New Roman" w:cs="Times New Roman"/>
                <w:szCs w:val="24"/>
              </w:rPr>
              <w:t>четверть</w:t>
            </w:r>
          </w:p>
        </w:tc>
        <w:tc>
          <w:tcPr>
            <w:tcW w:w="1276" w:type="dxa"/>
            <w:vMerge w:val="restart"/>
          </w:tcPr>
          <w:p w14:paraId="023925E1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 xml:space="preserve">Каникулы </w:t>
            </w:r>
          </w:p>
          <w:p w14:paraId="656EE641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A842A53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 xml:space="preserve">Учебные занятия </w:t>
            </w:r>
            <w:r w:rsidRPr="0085054D">
              <w:rPr>
                <w:rFonts w:ascii="Times New Roman" w:hAnsi="Times New Roman" w:cs="Times New Roman"/>
                <w:szCs w:val="24"/>
                <w:lang w:val="en-US"/>
              </w:rPr>
              <w:t xml:space="preserve">II </w:t>
            </w:r>
            <w:r w:rsidRPr="0085054D">
              <w:rPr>
                <w:rFonts w:ascii="Times New Roman" w:hAnsi="Times New Roman" w:cs="Times New Roman"/>
                <w:szCs w:val="24"/>
              </w:rPr>
              <w:t>четверть</w:t>
            </w:r>
          </w:p>
        </w:tc>
        <w:tc>
          <w:tcPr>
            <w:tcW w:w="1276" w:type="dxa"/>
            <w:vMerge w:val="restart"/>
          </w:tcPr>
          <w:p w14:paraId="6B589368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 xml:space="preserve">Каникулы </w:t>
            </w:r>
          </w:p>
          <w:p w14:paraId="401BF424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B71F08F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 xml:space="preserve">Учебные занятия </w:t>
            </w:r>
            <w:r w:rsidRPr="0085054D">
              <w:rPr>
                <w:rFonts w:ascii="Times New Roman" w:hAnsi="Times New Roman" w:cs="Times New Roman"/>
                <w:szCs w:val="24"/>
                <w:lang w:val="en-US"/>
              </w:rPr>
              <w:t xml:space="preserve">III </w:t>
            </w:r>
            <w:r w:rsidRPr="0085054D">
              <w:rPr>
                <w:rFonts w:ascii="Times New Roman" w:hAnsi="Times New Roman" w:cs="Times New Roman"/>
                <w:szCs w:val="24"/>
              </w:rPr>
              <w:t>четверть</w:t>
            </w:r>
          </w:p>
        </w:tc>
        <w:tc>
          <w:tcPr>
            <w:tcW w:w="1560" w:type="dxa"/>
            <w:vMerge w:val="restart"/>
          </w:tcPr>
          <w:p w14:paraId="2D264B82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 xml:space="preserve">Каникулы </w:t>
            </w:r>
          </w:p>
          <w:p w14:paraId="312B7E7D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CA04717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 xml:space="preserve">Учебные занятия </w:t>
            </w:r>
            <w:r w:rsidRPr="0085054D">
              <w:rPr>
                <w:rFonts w:ascii="Times New Roman" w:hAnsi="Times New Roman" w:cs="Times New Roman"/>
                <w:szCs w:val="24"/>
                <w:lang w:val="en-US"/>
              </w:rPr>
              <w:t xml:space="preserve">IV </w:t>
            </w:r>
            <w:r w:rsidRPr="0085054D">
              <w:rPr>
                <w:rFonts w:ascii="Times New Roman" w:hAnsi="Times New Roman" w:cs="Times New Roman"/>
                <w:szCs w:val="24"/>
              </w:rPr>
              <w:t>четверть</w:t>
            </w:r>
          </w:p>
        </w:tc>
        <w:tc>
          <w:tcPr>
            <w:tcW w:w="1389" w:type="dxa"/>
            <w:vMerge w:val="restart"/>
          </w:tcPr>
          <w:p w14:paraId="5BD43AB6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>Государ. (итог.) аттестат.</w:t>
            </w:r>
          </w:p>
        </w:tc>
      </w:tr>
      <w:tr w:rsidR="00C25473" w:rsidRPr="0085054D" w14:paraId="36A7F055" w14:textId="77777777" w:rsidTr="00C25473">
        <w:trPr>
          <w:trHeight w:val="241"/>
        </w:trPr>
        <w:tc>
          <w:tcPr>
            <w:tcW w:w="784" w:type="dxa"/>
            <w:vMerge/>
          </w:tcPr>
          <w:p w14:paraId="7B2B9D2C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9" w:type="dxa"/>
          </w:tcPr>
          <w:p w14:paraId="5339A994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>число недель</w:t>
            </w:r>
          </w:p>
        </w:tc>
        <w:tc>
          <w:tcPr>
            <w:tcW w:w="1559" w:type="dxa"/>
          </w:tcPr>
          <w:p w14:paraId="662B71B3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>начало и конец</w:t>
            </w:r>
          </w:p>
        </w:tc>
        <w:tc>
          <w:tcPr>
            <w:tcW w:w="1276" w:type="dxa"/>
            <w:vMerge/>
          </w:tcPr>
          <w:p w14:paraId="2BB5BF30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76746223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>число недель</w:t>
            </w:r>
          </w:p>
        </w:tc>
        <w:tc>
          <w:tcPr>
            <w:tcW w:w="1134" w:type="dxa"/>
          </w:tcPr>
          <w:p w14:paraId="69E5C06A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>начало и конец</w:t>
            </w:r>
          </w:p>
        </w:tc>
        <w:tc>
          <w:tcPr>
            <w:tcW w:w="1276" w:type="dxa"/>
            <w:vMerge/>
          </w:tcPr>
          <w:p w14:paraId="2E138B55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14:paraId="3ED51A24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>число недель</w:t>
            </w:r>
          </w:p>
        </w:tc>
        <w:tc>
          <w:tcPr>
            <w:tcW w:w="1134" w:type="dxa"/>
          </w:tcPr>
          <w:p w14:paraId="10589DE3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>начало и конец</w:t>
            </w:r>
          </w:p>
        </w:tc>
        <w:tc>
          <w:tcPr>
            <w:tcW w:w="1560" w:type="dxa"/>
            <w:vMerge/>
          </w:tcPr>
          <w:p w14:paraId="32ADD9E5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5" w:type="dxa"/>
          </w:tcPr>
          <w:p w14:paraId="528CE428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>число недель</w:t>
            </w:r>
          </w:p>
        </w:tc>
        <w:tc>
          <w:tcPr>
            <w:tcW w:w="1201" w:type="dxa"/>
          </w:tcPr>
          <w:p w14:paraId="0219B4B1" w14:textId="77777777" w:rsidR="00FF3722" w:rsidRPr="0085054D" w:rsidRDefault="00FF3722" w:rsidP="001F24CF">
            <w:pPr>
              <w:rPr>
                <w:rFonts w:ascii="Times New Roman" w:hAnsi="Times New Roman" w:cs="Times New Roman"/>
                <w:szCs w:val="24"/>
              </w:rPr>
            </w:pPr>
            <w:r w:rsidRPr="0085054D">
              <w:rPr>
                <w:rFonts w:ascii="Times New Roman" w:hAnsi="Times New Roman" w:cs="Times New Roman"/>
                <w:szCs w:val="24"/>
              </w:rPr>
              <w:t>начало и конец</w:t>
            </w:r>
          </w:p>
        </w:tc>
        <w:tc>
          <w:tcPr>
            <w:tcW w:w="1389" w:type="dxa"/>
            <w:vMerge/>
          </w:tcPr>
          <w:p w14:paraId="2F359BD4" w14:textId="77777777" w:rsidR="00FF3722" w:rsidRPr="0085054D" w:rsidRDefault="00FF3722" w:rsidP="001F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80" w:rsidRPr="0085054D" w14:paraId="2952F64D" w14:textId="77777777" w:rsidTr="00C25473">
        <w:trPr>
          <w:trHeight w:val="453"/>
        </w:trPr>
        <w:tc>
          <w:tcPr>
            <w:tcW w:w="784" w:type="dxa"/>
          </w:tcPr>
          <w:p w14:paraId="63BBAEF7" w14:textId="77777777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14:paraId="32341B83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4104C01" w14:textId="6A3ED07B" w:rsidR="00CF0280" w:rsidRDefault="00CF0280" w:rsidP="00CF0280">
            <w:r w:rsidRPr="00636CBC">
              <w:rPr>
                <w:rFonts w:ascii="Times New Roman" w:hAnsi="Times New Roman" w:cs="Times New Roman"/>
                <w:sz w:val="24"/>
                <w:szCs w:val="24"/>
              </w:rPr>
              <w:t>01.09 - 26.10</w:t>
            </w:r>
          </w:p>
        </w:tc>
        <w:tc>
          <w:tcPr>
            <w:tcW w:w="1276" w:type="dxa"/>
          </w:tcPr>
          <w:p w14:paraId="50408CEB" w14:textId="59632EDB" w:rsidR="00CF0280" w:rsidRDefault="00CF0280" w:rsidP="00CF0280">
            <w:r w:rsidRPr="00996DA7">
              <w:rPr>
                <w:rFonts w:ascii="Times New Roman" w:hAnsi="Times New Roman" w:cs="Times New Roman"/>
                <w:sz w:val="24"/>
                <w:szCs w:val="24"/>
              </w:rPr>
              <w:t>27.10-04.11</w:t>
            </w:r>
          </w:p>
        </w:tc>
        <w:tc>
          <w:tcPr>
            <w:tcW w:w="992" w:type="dxa"/>
          </w:tcPr>
          <w:p w14:paraId="576AE2F2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A913402" w14:textId="460373F8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F1">
              <w:rPr>
                <w:rFonts w:ascii="Times New Roman" w:hAnsi="Times New Roman" w:cs="Times New Roman"/>
                <w:sz w:val="24"/>
                <w:szCs w:val="24"/>
              </w:rPr>
              <w:t>05.11-30.12</w:t>
            </w:r>
          </w:p>
        </w:tc>
        <w:tc>
          <w:tcPr>
            <w:tcW w:w="1276" w:type="dxa"/>
          </w:tcPr>
          <w:p w14:paraId="6F84FF40" w14:textId="290AD9D3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710">
              <w:rPr>
                <w:rFonts w:ascii="Times New Roman" w:hAnsi="Times New Roman" w:cs="Times New Roman"/>
                <w:sz w:val="24"/>
                <w:szCs w:val="24"/>
              </w:rPr>
              <w:t>31.12-10.01</w:t>
            </w:r>
          </w:p>
        </w:tc>
        <w:tc>
          <w:tcPr>
            <w:tcW w:w="1275" w:type="dxa"/>
          </w:tcPr>
          <w:p w14:paraId="5C4121E0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9BD704E" w14:textId="11690702" w:rsidR="00CF0280" w:rsidRDefault="00CF0280" w:rsidP="00CF0280">
            <w:r w:rsidRPr="00D42C7B">
              <w:rPr>
                <w:rFonts w:ascii="Times New Roman" w:hAnsi="Times New Roman" w:cs="Times New Roman"/>
                <w:sz w:val="24"/>
                <w:szCs w:val="24"/>
              </w:rPr>
              <w:t>11.01-29.03</w:t>
            </w:r>
          </w:p>
        </w:tc>
        <w:tc>
          <w:tcPr>
            <w:tcW w:w="1560" w:type="dxa"/>
          </w:tcPr>
          <w:p w14:paraId="038A49B0" w14:textId="006AB50A" w:rsidR="00CF0280" w:rsidRDefault="00CF0280" w:rsidP="00CF0280">
            <w:r w:rsidRPr="00E33029">
              <w:rPr>
                <w:rFonts w:ascii="Times New Roman" w:hAnsi="Times New Roman" w:cs="Times New Roman"/>
                <w:sz w:val="24"/>
                <w:szCs w:val="24"/>
              </w:rPr>
              <w:t>30.03.-05.04</w:t>
            </w:r>
          </w:p>
        </w:tc>
        <w:tc>
          <w:tcPr>
            <w:tcW w:w="925" w:type="dxa"/>
          </w:tcPr>
          <w:p w14:paraId="6B39A73F" w14:textId="77777777" w:rsidR="00CF0280" w:rsidRDefault="00CF0280" w:rsidP="00CF0280">
            <w:r w:rsidRPr="000B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1" w:type="dxa"/>
          </w:tcPr>
          <w:p w14:paraId="1DD21293" w14:textId="29D4E31B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9" w:type="dxa"/>
          </w:tcPr>
          <w:p w14:paraId="1F1F6074" w14:textId="40AFD512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11C40DD2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0280" w:rsidRPr="0085054D" w14:paraId="5C8718F0" w14:textId="77777777" w:rsidTr="004D601F">
        <w:trPr>
          <w:trHeight w:val="620"/>
        </w:trPr>
        <w:tc>
          <w:tcPr>
            <w:tcW w:w="784" w:type="dxa"/>
          </w:tcPr>
          <w:p w14:paraId="6EBFA69C" w14:textId="77777777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9" w:type="dxa"/>
          </w:tcPr>
          <w:p w14:paraId="4967A92E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8D222F4" w14:textId="15AA975F" w:rsidR="00CF0280" w:rsidRDefault="00CF0280" w:rsidP="00CF0280">
            <w:r w:rsidRPr="00636CBC">
              <w:rPr>
                <w:rFonts w:ascii="Times New Roman" w:hAnsi="Times New Roman" w:cs="Times New Roman"/>
                <w:sz w:val="24"/>
                <w:szCs w:val="24"/>
              </w:rPr>
              <w:t>01.09 - 26.10</w:t>
            </w:r>
          </w:p>
        </w:tc>
        <w:tc>
          <w:tcPr>
            <w:tcW w:w="1276" w:type="dxa"/>
          </w:tcPr>
          <w:p w14:paraId="2093AAEE" w14:textId="7D1B0A04" w:rsidR="00CF0280" w:rsidRDefault="00CF0280" w:rsidP="00CF0280">
            <w:r w:rsidRPr="00996DA7">
              <w:rPr>
                <w:rFonts w:ascii="Times New Roman" w:hAnsi="Times New Roman" w:cs="Times New Roman"/>
                <w:sz w:val="24"/>
                <w:szCs w:val="24"/>
              </w:rPr>
              <w:t>27.10-04.11</w:t>
            </w:r>
          </w:p>
        </w:tc>
        <w:tc>
          <w:tcPr>
            <w:tcW w:w="992" w:type="dxa"/>
          </w:tcPr>
          <w:p w14:paraId="5C114074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CE293BC" w14:textId="3913F3E3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F1">
              <w:rPr>
                <w:rFonts w:ascii="Times New Roman" w:hAnsi="Times New Roman" w:cs="Times New Roman"/>
                <w:sz w:val="24"/>
                <w:szCs w:val="24"/>
              </w:rPr>
              <w:t>05.11-30.12</w:t>
            </w:r>
          </w:p>
        </w:tc>
        <w:tc>
          <w:tcPr>
            <w:tcW w:w="1276" w:type="dxa"/>
          </w:tcPr>
          <w:p w14:paraId="3B4A54DC" w14:textId="31DA259C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710">
              <w:rPr>
                <w:rFonts w:ascii="Times New Roman" w:hAnsi="Times New Roman" w:cs="Times New Roman"/>
                <w:sz w:val="24"/>
                <w:szCs w:val="24"/>
              </w:rPr>
              <w:t>31.12-10.01</w:t>
            </w:r>
          </w:p>
        </w:tc>
        <w:tc>
          <w:tcPr>
            <w:tcW w:w="1275" w:type="dxa"/>
          </w:tcPr>
          <w:p w14:paraId="2DA6534A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0D60FC7" w14:textId="4E8B57BD" w:rsidR="00CF0280" w:rsidRDefault="00CF0280" w:rsidP="00CF0280">
            <w:r w:rsidRPr="00D42C7B">
              <w:rPr>
                <w:rFonts w:ascii="Times New Roman" w:hAnsi="Times New Roman" w:cs="Times New Roman"/>
                <w:sz w:val="24"/>
                <w:szCs w:val="24"/>
              </w:rPr>
              <w:t>11.01-29.03</w:t>
            </w:r>
          </w:p>
        </w:tc>
        <w:tc>
          <w:tcPr>
            <w:tcW w:w="1560" w:type="dxa"/>
          </w:tcPr>
          <w:p w14:paraId="0F283397" w14:textId="3065B128" w:rsidR="00CF0280" w:rsidRDefault="00CF0280" w:rsidP="00CF0280">
            <w:r w:rsidRPr="00E33029">
              <w:rPr>
                <w:rFonts w:ascii="Times New Roman" w:hAnsi="Times New Roman" w:cs="Times New Roman"/>
                <w:sz w:val="24"/>
                <w:szCs w:val="24"/>
              </w:rPr>
              <w:t>30.03.-05.04</w:t>
            </w:r>
          </w:p>
        </w:tc>
        <w:tc>
          <w:tcPr>
            <w:tcW w:w="925" w:type="dxa"/>
          </w:tcPr>
          <w:p w14:paraId="144FE9B8" w14:textId="77777777" w:rsidR="00CF0280" w:rsidRDefault="00CF0280" w:rsidP="00CF0280">
            <w:r w:rsidRPr="000B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1" w:type="dxa"/>
          </w:tcPr>
          <w:p w14:paraId="58C604B8" w14:textId="50499D67" w:rsidR="00CF0280" w:rsidRPr="0085054D" w:rsidRDefault="00AD540A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9" w:type="dxa"/>
          </w:tcPr>
          <w:p w14:paraId="3FAFEE9F" w14:textId="40B677FE" w:rsidR="00CF0280" w:rsidRPr="0085054D" w:rsidRDefault="00CF0280" w:rsidP="00CF0280">
            <w:pPr>
              <w:ind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</w:p>
          <w:p w14:paraId="5B621331" w14:textId="77777777" w:rsidR="00CF0280" w:rsidRPr="0085054D" w:rsidRDefault="00CF0280" w:rsidP="00CF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4D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5D49CBC" w14:textId="77777777" w:rsidR="00032E1F" w:rsidRPr="00056E29" w:rsidRDefault="00032E1F" w:rsidP="00AD540A">
      <w:pPr>
        <w:rPr>
          <w:rFonts w:ascii="Times New Roman" w:hAnsi="Times New Roman" w:cs="Times New Roman"/>
          <w:sz w:val="24"/>
          <w:szCs w:val="24"/>
        </w:rPr>
      </w:pPr>
    </w:p>
    <w:sectPr w:rsidR="00032E1F" w:rsidRPr="00056E29" w:rsidSect="00040B67">
      <w:type w:val="continuous"/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1F"/>
    <w:rsid w:val="00000D81"/>
    <w:rsid w:val="00032E1F"/>
    <w:rsid w:val="00034CDC"/>
    <w:rsid w:val="00040B67"/>
    <w:rsid w:val="000453A4"/>
    <w:rsid w:val="00056E29"/>
    <w:rsid w:val="00070717"/>
    <w:rsid w:val="00077B97"/>
    <w:rsid w:val="000C331A"/>
    <w:rsid w:val="000C3688"/>
    <w:rsid w:val="000D0BF9"/>
    <w:rsid w:val="000D4766"/>
    <w:rsid w:val="000D6ADD"/>
    <w:rsid w:val="000E44A3"/>
    <w:rsid w:val="00154BDB"/>
    <w:rsid w:val="00172271"/>
    <w:rsid w:val="00190FB4"/>
    <w:rsid w:val="001C7DA6"/>
    <w:rsid w:val="001D5F25"/>
    <w:rsid w:val="001E1B1C"/>
    <w:rsid w:val="001F24CF"/>
    <w:rsid w:val="002171A5"/>
    <w:rsid w:val="0026673A"/>
    <w:rsid w:val="00287C86"/>
    <w:rsid w:val="0029684C"/>
    <w:rsid w:val="002B0DC0"/>
    <w:rsid w:val="002B7967"/>
    <w:rsid w:val="002F3C1B"/>
    <w:rsid w:val="003805EE"/>
    <w:rsid w:val="00394F23"/>
    <w:rsid w:val="003A72AF"/>
    <w:rsid w:val="003F18AD"/>
    <w:rsid w:val="00431AC4"/>
    <w:rsid w:val="004A2D6F"/>
    <w:rsid w:val="004B6A86"/>
    <w:rsid w:val="004D601F"/>
    <w:rsid w:val="004E4484"/>
    <w:rsid w:val="00507769"/>
    <w:rsid w:val="005422CB"/>
    <w:rsid w:val="00575AF8"/>
    <w:rsid w:val="005A5F6E"/>
    <w:rsid w:val="005A6BD2"/>
    <w:rsid w:val="005F1885"/>
    <w:rsid w:val="00606CEA"/>
    <w:rsid w:val="0060724D"/>
    <w:rsid w:val="0061689E"/>
    <w:rsid w:val="00662EDE"/>
    <w:rsid w:val="00681364"/>
    <w:rsid w:val="00693276"/>
    <w:rsid w:val="006F7C07"/>
    <w:rsid w:val="00751E4B"/>
    <w:rsid w:val="00753293"/>
    <w:rsid w:val="00762343"/>
    <w:rsid w:val="007631C7"/>
    <w:rsid w:val="00793EBF"/>
    <w:rsid w:val="007A1CB4"/>
    <w:rsid w:val="007C0929"/>
    <w:rsid w:val="00846C8E"/>
    <w:rsid w:val="0085054D"/>
    <w:rsid w:val="00861C6B"/>
    <w:rsid w:val="0087025D"/>
    <w:rsid w:val="008F0BAE"/>
    <w:rsid w:val="009170FB"/>
    <w:rsid w:val="00920587"/>
    <w:rsid w:val="00940723"/>
    <w:rsid w:val="0094778D"/>
    <w:rsid w:val="009965F0"/>
    <w:rsid w:val="009C0934"/>
    <w:rsid w:val="009F754C"/>
    <w:rsid w:val="00A02DE1"/>
    <w:rsid w:val="00A32FBA"/>
    <w:rsid w:val="00A335F1"/>
    <w:rsid w:val="00A5105B"/>
    <w:rsid w:val="00A5707D"/>
    <w:rsid w:val="00A86791"/>
    <w:rsid w:val="00AA4720"/>
    <w:rsid w:val="00AA474D"/>
    <w:rsid w:val="00AB1D3A"/>
    <w:rsid w:val="00AB2D3B"/>
    <w:rsid w:val="00AD2247"/>
    <w:rsid w:val="00AD540A"/>
    <w:rsid w:val="00AF394E"/>
    <w:rsid w:val="00B42734"/>
    <w:rsid w:val="00B47778"/>
    <w:rsid w:val="00B71F8C"/>
    <w:rsid w:val="00B859A4"/>
    <w:rsid w:val="00B87601"/>
    <w:rsid w:val="00C022E6"/>
    <w:rsid w:val="00C25473"/>
    <w:rsid w:val="00C35B29"/>
    <w:rsid w:val="00C3635E"/>
    <w:rsid w:val="00C56A68"/>
    <w:rsid w:val="00C65807"/>
    <w:rsid w:val="00C7564B"/>
    <w:rsid w:val="00CA552F"/>
    <w:rsid w:val="00CA5BA2"/>
    <w:rsid w:val="00CB0415"/>
    <w:rsid w:val="00CD0131"/>
    <w:rsid w:val="00CE6358"/>
    <w:rsid w:val="00CF0280"/>
    <w:rsid w:val="00CF0FD4"/>
    <w:rsid w:val="00D60327"/>
    <w:rsid w:val="00D6443A"/>
    <w:rsid w:val="00D77B38"/>
    <w:rsid w:val="00D80AD3"/>
    <w:rsid w:val="00DB7CB9"/>
    <w:rsid w:val="00DE42C1"/>
    <w:rsid w:val="00DF7738"/>
    <w:rsid w:val="00EB2BCF"/>
    <w:rsid w:val="00EC49E0"/>
    <w:rsid w:val="00EC745A"/>
    <w:rsid w:val="00EC7B55"/>
    <w:rsid w:val="00F01EBA"/>
    <w:rsid w:val="00F105CA"/>
    <w:rsid w:val="00F31CEF"/>
    <w:rsid w:val="00F3587D"/>
    <w:rsid w:val="00F532C0"/>
    <w:rsid w:val="00F631EA"/>
    <w:rsid w:val="00F7758E"/>
    <w:rsid w:val="00F80D2B"/>
    <w:rsid w:val="00F8518D"/>
    <w:rsid w:val="00F87C2E"/>
    <w:rsid w:val="00FB76EC"/>
    <w:rsid w:val="00FC77F1"/>
    <w:rsid w:val="00FE0820"/>
    <w:rsid w:val="00FE4148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79D"/>
  <w15:docId w15:val="{21B04926-6F34-4577-BEBF-E1FFACF2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Завуч</cp:lastModifiedBy>
  <cp:revision>3</cp:revision>
  <cp:lastPrinted>2024-09-12T06:28:00Z</cp:lastPrinted>
  <dcterms:created xsi:type="dcterms:W3CDTF">2025-08-26T06:57:00Z</dcterms:created>
  <dcterms:modified xsi:type="dcterms:W3CDTF">2025-11-24T01:13:00Z</dcterms:modified>
</cp:coreProperties>
</file>